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Pr="0054371B">
        <w:rPr>
          <w:rFonts w:ascii="Arial" w:hAnsi="Arial" w:cs="Arial"/>
          <w:b/>
          <w:sz w:val="24"/>
          <w:szCs w:val="24"/>
        </w:rPr>
        <w:t>1</w:t>
      </w:r>
      <w:r w:rsidR="000146B5">
        <w:rPr>
          <w:rFonts w:ascii="Arial" w:hAnsi="Arial" w:cs="Arial"/>
          <w:b/>
          <w:sz w:val="24"/>
          <w:szCs w:val="24"/>
        </w:rPr>
        <w:t>5</w:t>
      </w:r>
      <w:r w:rsidRPr="0054371B">
        <w:rPr>
          <w:rFonts w:ascii="Arial" w:hAnsi="Arial" w:cs="Arial"/>
          <w:b/>
          <w:sz w:val="24"/>
          <w:szCs w:val="24"/>
        </w:rPr>
        <w:t xml:space="preserve">.4.2020 SEHINGGA </w:t>
      </w:r>
      <w:r w:rsidR="000146B5">
        <w:rPr>
          <w:rFonts w:ascii="Arial" w:hAnsi="Arial" w:cs="Arial"/>
          <w:b/>
          <w:sz w:val="24"/>
          <w:szCs w:val="24"/>
        </w:rPr>
        <w:t>28</w:t>
      </w:r>
      <w:r w:rsidRPr="0054371B">
        <w:rPr>
          <w:rFonts w:ascii="Arial" w:hAnsi="Arial" w:cs="Arial"/>
          <w:b/>
          <w:sz w:val="24"/>
          <w:szCs w:val="24"/>
        </w:rPr>
        <w:t>.4.2020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MAHKAMAH:</w:t>
      </w:r>
      <w:r w:rsidR="007D69A1">
        <w:rPr>
          <w:rFonts w:ascii="Arial" w:hAnsi="Arial" w:cs="Arial"/>
          <w:b/>
          <w:sz w:val="24"/>
          <w:szCs w:val="24"/>
        </w:rPr>
        <w:t xml:space="preserve"> MAHKAMAH MAJISTRET TAPAH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B410E0" w:rsidRPr="0076510D" w:rsidTr="00B410E0">
        <w:trPr>
          <w:trHeight w:val="715"/>
        </w:trPr>
        <w:tc>
          <w:tcPr>
            <w:tcW w:w="2122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9B2AF1" w:rsidRPr="0076510D" w:rsidTr="00B410E0">
        <w:trPr>
          <w:trHeight w:val="715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15.4.2020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AIDIL SYAWAL BIN MOHD ISMAIL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016-530 9054</w:t>
            </w:r>
          </w:p>
        </w:tc>
      </w:tr>
      <w:tr w:rsidR="009B2AF1" w:rsidRPr="0076510D" w:rsidTr="00B410E0">
        <w:trPr>
          <w:trHeight w:val="715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16.4.2020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ZAHARUDIN BIN MAT RAZI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017-485 8303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17.4.2020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SYED MOHD ROZI BIN SYED HASSAN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017-586 1240</w:t>
            </w:r>
          </w:p>
        </w:tc>
      </w:tr>
      <w:tr w:rsidR="00B410E0" w:rsidRPr="0076510D" w:rsidTr="000725D1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29386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JADUAL REMAN </w:t>
            </w:r>
            <w:r w:rsidR="00087F64">
              <w:rPr>
                <w:rFonts w:ascii="Arial" w:hAnsi="Arial" w:cs="Arial"/>
                <w:sz w:val="24"/>
                <w:szCs w:val="24"/>
              </w:rPr>
              <w:t>HUJUNG MINGGU</w:t>
            </w:r>
          </w:p>
        </w:tc>
      </w:tr>
      <w:tr w:rsidR="00B410E0" w:rsidRPr="0076510D" w:rsidTr="00022F02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29386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</w:t>
            </w:r>
            <w:r w:rsidR="00087F64">
              <w:rPr>
                <w:rFonts w:ascii="Arial" w:hAnsi="Arial" w:cs="Arial"/>
                <w:sz w:val="24"/>
                <w:szCs w:val="24"/>
              </w:rPr>
              <w:t xml:space="preserve"> HUJUNG MINGGU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20.4.2020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AIDIL SYAWAL BIN MOHD ISMAIL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016-530 9054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21.4.2020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ZAHARUDIN BIN MAT RAZI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017-485 8303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22.4.2020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SYED MOHD ROZI BIN SYED HASSAN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017-586 1240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23.4.2020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AIDIL SYAWAL BIN MOHD ISMAIL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016-530 9054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24.4.2020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ZAHARUDIN BIN MAT RAZI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017-485 8303</w:t>
            </w:r>
          </w:p>
        </w:tc>
      </w:tr>
      <w:tr w:rsidR="00B410E0" w:rsidRPr="0076510D" w:rsidTr="00BA153B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29386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B410E0" w:rsidRPr="0076510D" w:rsidTr="00064A8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29386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27.4.2020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SYED MOHD ROZI BIN SYED HASSAN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017-586 1240</w:t>
            </w:r>
          </w:p>
        </w:tc>
      </w:tr>
      <w:tr w:rsidR="009B2AF1" w:rsidRPr="0076510D" w:rsidTr="00B410E0">
        <w:trPr>
          <w:trHeight w:val="749"/>
        </w:trPr>
        <w:tc>
          <w:tcPr>
            <w:tcW w:w="2122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28.4.2020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AIDIL SYAWAL BIN MOHD ISMAIL</w:t>
            </w:r>
          </w:p>
        </w:tc>
        <w:tc>
          <w:tcPr>
            <w:tcW w:w="2268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</w:t>
            </w:r>
          </w:p>
        </w:tc>
        <w:tc>
          <w:tcPr>
            <w:tcW w:w="3605" w:type="dxa"/>
          </w:tcPr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9B2AF1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9B2AF1" w:rsidRPr="00973F55" w:rsidRDefault="009B2AF1" w:rsidP="009B2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016-530 9054</w:t>
            </w:r>
          </w:p>
        </w:tc>
      </w:tr>
    </w:tbl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146B5"/>
    <w:rsid w:val="00087F64"/>
    <w:rsid w:val="00227D27"/>
    <w:rsid w:val="00293867"/>
    <w:rsid w:val="0054371B"/>
    <w:rsid w:val="007D69A1"/>
    <w:rsid w:val="009B2AF1"/>
    <w:rsid w:val="00A6075B"/>
    <w:rsid w:val="00B410E0"/>
    <w:rsid w:val="00BF5807"/>
    <w:rsid w:val="00D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2020-04-13T03:44:00Z</dcterms:created>
  <dcterms:modified xsi:type="dcterms:W3CDTF">2020-04-13T03:44:00Z</dcterms:modified>
</cp:coreProperties>
</file>